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42BFB" w14:textId="77777777" w:rsidR="003E6F09" w:rsidRDefault="003E6F09" w:rsidP="003E6F09">
      <w:r>
        <w:t>Collapse Questions:</w:t>
      </w:r>
    </w:p>
    <w:p w14:paraId="1D37EE9D" w14:textId="77777777" w:rsidR="003E6F09" w:rsidRDefault="003E6F09" w:rsidP="003E6F09">
      <w:r>
        <w:t xml:space="preserve">Explain Jared Diamond’s theory of the collapse of Easter Island: You should be explaining at least 4 contributing factors to </w:t>
      </w:r>
      <w:r w:rsidR="00F81982">
        <w:t>their demise:</w:t>
      </w:r>
      <w:bookmarkStart w:id="0" w:name="_GoBack"/>
      <w:bookmarkEnd w:id="0"/>
      <w:r>
        <w:t xml:space="preserve"> </w:t>
      </w:r>
    </w:p>
    <w:p w14:paraId="05C9B9E1" w14:textId="77777777" w:rsidR="003E6F09" w:rsidRDefault="003E6F09" w:rsidP="003E6F09"/>
    <w:p w14:paraId="26ECB319" w14:textId="77777777" w:rsidR="003E6F09" w:rsidRDefault="003E6F09" w:rsidP="003E6F09"/>
    <w:p w14:paraId="619F8F0F" w14:textId="77777777" w:rsidR="003E6F09" w:rsidRDefault="003E6F09" w:rsidP="003E6F09"/>
    <w:p w14:paraId="41402F81" w14:textId="77777777" w:rsidR="003E6F09" w:rsidRDefault="003E6F09" w:rsidP="003E6F09"/>
    <w:p w14:paraId="566B47C5" w14:textId="77777777" w:rsidR="003E6F09" w:rsidRDefault="003E6F09" w:rsidP="003E6F09"/>
    <w:p w14:paraId="6CAD3D96" w14:textId="77777777" w:rsidR="003E6F09" w:rsidRDefault="003E6F09" w:rsidP="003E6F09"/>
    <w:p w14:paraId="4D208858" w14:textId="77777777" w:rsidR="003E6F09" w:rsidRDefault="003E6F09" w:rsidP="003E6F09">
      <w:r>
        <w:t>Now that you have the full picture, did your theories align with Diamond’s? How?</w:t>
      </w:r>
    </w:p>
    <w:p w14:paraId="741B84B0" w14:textId="77777777" w:rsidR="003E6F09" w:rsidRDefault="003E6F09" w:rsidP="003E6F09"/>
    <w:p w14:paraId="5EBE4348" w14:textId="77777777" w:rsidR="003E6F09" w:rsidRDefault="003E6F09" w:rsidP="003E6F09"/>
    <w:p w14:paraId="4427F800" w14:textId="77777777" w:rsidR="003E6F09" w:rsidRDefault="003E6F09" w:rsidP="003E6F09"/>
    <w:p w14:paraId="4C61DF7B" w14:textId="77777777" w:rsidR="003E6F09" w:rsidRDefault="003E6F09" w:rsidP="003E6F09"/>
    <w:p w14:paraId="61C75676" w14:textId="77777777" w:rsidR="003E6F09" w:rsidRDefault="003E6F09" w:rsidP="003E6F09"/>
    <w:p w14:paraId="374CD279" w14:textId="77777777" w:rsidR="003E6F09" w:rsidRDefault="003E6F09" w:rsidP="003E6F09"/>
    <w:p w14:paraId="19332B20" w14:textId="77777777" w:rsidR="003E6F09" w:rsidRDefault="003E6F09" w:rsidP="003E6F09"/>
    <w:p w14:paraId="5B0A22D2" w14:textId="77777777" w:rsidR="003E6F09" w:rsidRDefault="003E6F09" w:rsidP="003E6F09"/>
    <w:p w14:paraId="2EE6B4F9" w14:textId="77777777" w:rsidR="003E6F09" w:rsidRDefault="003E6F09" w:rsidP="003E6F09">
      <w:r>
        <w:t>Did you need all of the information to fully see what caused the collapse? Why?</w:t>
      </w:r>
    </w:p>
    <w:p w14:paraId="63B97066" w14:textId="77777777" w:rsidR="003E6F09" w:rsidRDefault="003E6F09" w:rsidP="003E6F09"/>
    <w:p w14:paraId="5C19DEE1" w14:textId="77777777" w:rsidR="003E6F09" w:rsidRDefault="003E6F09" w:rsidP="003E6F09"/>
    <w:p w14:paraId="6788582B" w14:textId="77777777" w:rsidR="003E6F09" w:rsidRDefault="003E6F09" w:rsidP="003E6F09"/>
    <w:p w14:paraId="74AB622E" w14:textId="77777777" w:rsidR="003E6F09" w:rsidRDefault="003E6F09" w:rsidP="003E6F09"/>
    <w:p w14:paraId="6DE26283" w14:textId="77777777" w:rsidR="003E6F09" w:rsidRDefault="003E6F09" w:rsidP="003E6F09"/>
    <w:p w14:paraId="20EA39B2" w14:textId="77777777" w:rsidR="003E6F09" w:rsidRDefault="003E6F09" w:rsidP="003E6F09"/>
    <w:p w14:paraId="54B4301D" w14:textId="77777777" w:rsidR="003E6F09" w:rsidRDefault="003E6F09" w:rsidP="003E6F09"/>
    <w:p w14:paraId="1FA6A932" w14:textId="77777777" w:rsidR="003E6F09" w:rsidRDefault="003E6F09" w:rsidP="003E6F09"/>
    <w:p w14:paraId="57B5A2C7" w14:textId="77777777" w:rsidR="003E6F09" w:rsidRDefault="003E6F09" w:rsidP="003E6F09"/>
    <w:p w14:paraId="6E328E4C" w14:textId="77777777" w:rsidR="003E6F09" w:rsidRDefault="003E6F09" w:rsidP="003E6F09"/>
    <w:p w14:paraId="2489E9EE" w14:textId="77777777" w:rsidR="003E6F09" w:rsidRDefault="003E6F09" w:rsidP="003E6F09">
      <w:r>
        <w:t xml:space="preserve">Revise your theories by incorporating the new information from the reading and other group’s presentations. </w:t>
      </w:r>
    </w:p>
    <w:p w14:paraId="59E00DBA" w14:textId="77777777" w:rsidR="003E6F09" w:rsidRDefault="003E6F09" w:rsidP="003E6F09">
      <w:r>
        <w:t>Original theory:</w:t>
      </w:r>
    </w:p>
    <w:p w14:paraId="037B703E" w14:textId="77777777" w:rsidR="003E6F09" w:rsidRDefault="003E6F09" w:rsidP="003E6F09"/>
    <w:p w14:paraId="318D9B91" w14:textId="77777777" w:rsidR="003E6F09" w:rsidRDefault="003E6F09" w:rsidP="003E6F09"/>
    <w:p w14:paraId="2095E77D" w14:textId="77777777" w:rsidR="003E6F09" w:rsidRDefault="003E6F09" w:rsidP="003E6F09"/>
    <w:p w14:paraId="31DE69C6" w14:textId="77777777" w:rsidR="003E6F09" w:rsidRDefault="003E6F09" w:rsidP="003E6F09"/>
    <w:p w14:paraId="3C8C8FB8" w14:textId="77777777" w:rsidR="003E6F09" w:rsidRDefault="003E6F09" w:rsidP="003E6F09"/>
    <w:p w14:paraId="777267EC" w14:textId="77777777" w:rsidR="003E6F09" w:rsidRDefault="003E6F09" w:rsidP="003E6F09">
      <w:r>
        <w:t>Revised Theory:</w:t>
      </w:r>
    </w:p>
    <w:p w14:paraId="7B09C004" w14:textId="77777777" w:rsidR="00B21C4C" w:rsidRDefault="00B21C4C"/>
    <w:p w14:paraId="40186040" w14:textId="77777777" w:rsidR="003E6F09" w:rsidRDefault="003E6F09"/>
    <w:p w14:paraId="02314867" w14:textId="77777777" w:rsidR="003E6F09" w:rsidRDefault="003E6F09"/>
    <w:p w14:paraId="37B34008" w14:textId="77777777" w:rsidR="003E6F09" w:rsidRDefault="003E6F09"/>
    <w:sectPr w:rsidR="003E6F09" w:rsidSect="00B21C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09"/>
    <w:rsid w:val="003E6F09"/>
    <w:rsid w:val="00B21C4C"/>
    <w:rsid w:val="00F8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DE8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Macintosh Word</Application>
  <DocSecurity>0</DocSecurity>
  <Lines>3</Lines>
  <Paragraphs>1</Paragraphs>
  <ScaleCrop>false</ScaleCrop>
  <Company>Flagstaff Arts and Leadership Academy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Miller</dc:creator>
  <cp:keywords/>
  <dc:description/>
  <cp:lastModifiedBy>Alana Miller</cp:lastModifiedBy>
  <cp:revision>2</cp:revision>
  <dcterms:created xsi:type="dcterms:W3CDTF">2014-09-26T15:20:00Z</dcterms:created>
  <dcterms:modified xsi:type="dcterms:W3CDTF">2015-11-30T16:48:00Z</dcterms:modified>
</cp:coreProperties>
</file>